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94FE3" w14:textId="1912E8C9" w:rsidR="0083751E" w:rsidRDefault="0083751E" w:rsidP="005D6493">
      <w:pPr>
        <w:rPr>
          <w:rFonts w:asciiTheme="minorBidi" w:hAnsiTheme="minorBidi"/>
          <w:sz w:val="24"/>
          <w:szCs w:val="24"/>
          <w:u w:val="single"/>
          <w:rtl/>
        </w:rPr>
      </w:pPr>
      <w:bookmarkStart w:id="0" w:name="_GoBack"/>
      <w:bookmarkEnd w:id="0"/>
      <w:r w:rsidRPr="0083751E">
        <w:rPr>
          <w:rFonts w:asciiTheme="minorBidi" w:hAnsiTheme="minorBidi" w:hint="cs"/>
          <w:sz w:val="24"/>
          <w:szCs w:val="24"/>
          <w:u w:val="single"/>
          <w:rtl/>
        </w:rPr>
        <w:t>נספח 2</w:t>
      </w:r>
    </w:p>
    <w:p w14:paraId="05792C55" w14:textId="5354C894" w:rsidR="0083751E" w:rsidRPr="0083751E" w:rsidRDefault="0083751E" w:rsidP="005D6493">
      <w:pPr>
        <w:rPr>
          <w:rFonts w:asciiTheme="minorBidi" w:hAnsiTheme="minorBidi"/>
          <w:sz w:val="24"/>
          <w:szCs w:val="24"/>
          <w:rtl/>
        </w:rPr>
      </w:pPr>
      <w:r w:rsidRPr="0083751E">
        <w:rPr>
          <w:rFonts w:asciiTheme="minorBidi" w:hAnsiTheme="minorBidi" w:hint="cs"/>
          <w:sz w:val="24"/>
          <w:szCs w:val="24"/>
          <w:rtl/>
        </w:rPr>
        <w:t>בחרו כלים או קולות גוף ו</w:t>
      </w:r>
      <w:r>
        <w:rPr>
          <w:rFonts w:asciiTheme="minorBidi" w:hAnsiTheme="minorBidi" w:hint="cs"/>
          <w:sz w:val="24"/>
          <w:szCs w:val="24"/>
          <w:rtl/>
        </w:rPr>
        <w:t>נגנו בהתאם להוראות המורה</w:t>
      </w:r>
    </w:p>
    <w:p w14:paraId="36B23A30" w14:textId="63977B2A" w:rsidR="0083751E" w:rsidRDefault="0083751E" w:rsidP="005D6493">
      <w:pPr>
        <w:rPr>
          <w:rFonts w:asciiTheme="minorBidi" w:hAnsiTheme="minorBidi"/>
          <w:sz w:val="24"/>
          <w:szCs w:val="24"/>
          <w:u w:val="single"/>
          <w:rtl/>
        </w:rPr>
      </w:pPr>
    </w:p>
    <w:p w14:paraId="378C60EC" w14:textId="455CED93" w:rsidR="0083751E" w:rsidRPr="0083751E" w:rsidRDefault="0083751E" w:rsidP="005D6493">
      <w:pPr>
        <w:rPr>
          <w:rFonts w:asciiTheme="minorBidi" w:hAnsiTheme="minorBidi"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4163202" wp14:editId="6F0844BA">
            <wp:simplePos x="0" y="0"/>
            <wp:positionH relativeFrom="margin">
              <wp:posOffset>53975</wp:posOffset>
            </wp:positionH>
            <wp:positionV relativeFrom="paragraph">
              <wp:posOffset>275590</wp:posOffset>
            </wp:positionV>
            <wp:extent cx="6055116" cy="5343525"/>
            <wp:effectExtent l="0" t="0" r="3175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42" t="42002" r="51246" b="14484"/>
                    <a:stretch/>
                  </pic:blipFill>
                  <pic:spPr bwMode="auto">
                    <a:xfrm>
                      <a:off x="0" y="0"/>
                      <a:ext cx="6055116" cy="534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751E" w:rsidRPr="0083751E" w:rsidSect="00EC6A63">
      <w:pgSz w:w="11906" w:h="16838"/>
      <w:pgMar w:top="1440" w:right="1800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16079"/>
    <w:multiLevelType w:val="hybridMultilevel"/>
    <w:tmpl w:val="B4D2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6735"/>
    <w:multiLevelType w:val="hybridMultilevel"/>
    <w:tmpl w:val="2CDC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536D1"/>
    <w:multiLevelType w:val="hybridMultilevel"/>
    <w:tmpl w:val="45C8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93632"/>
    <w:multiLevelType w:val="hybridMultilevel"/>
    <w:tmpl w:val="C7243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3117E"/>
    <w:multiLevelType w:val="hybridMultilevel"/>
    <w:tmpl w:val="8420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226DB"/>
    <w:multiLevelType w:val="hybridMultilevel"/>
    <w:tmpl w:val="D440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C776F"/>
    <w:multiLevelType w:val="hybridMultilevel"/>
    <w:tmpl w:val="5FFC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F40E3"/>
    <w:multiLevelType w:val="hybridMultilevel"/>
    <w:tmpl w:val="AD8C7E8A"/>
    <w:lvl w:ilvl="0" w:tplc="5C90604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6D20D4"/>
    <w:multiLevelType w:val="hybridMultilevel"/>
    <w:tmpl w:val="172E9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63"/>
    <w:rsid w:val="000C0E8B"/>
    <w:rsid w:val="0023208C"/>
    <w:rsid w:val="0039582D"/>
    <w:rsid w:val="003C206F"/>
    <w:rsid w:val="0040316C"/>
    <w:rsid w:val="00462D39"/>
    <w:rsid w:val="004B29B6"/>
    <w:rsid w:val="00536A59"/>
    <w:rsid w:val="005D6493"/>
    <w:rsid w:val="006116D6"/>
    <w:rsid w:val="006B12F9"/>
    <w:rsid w:val="007D6FA0"/>
    <w:rsid w:val="007E5F2D"/>
    <w:rsid w:val="007F66CF"/>
    <w:rsid w:val="0083751E"/>
    <w:rsid w:val="00896697"/>
    <w:rsid w:val="008C2AC9"/>
    <w:rsid w:val="00935422"/>
    <w:rsid w:val="009F7991"/>
    <w:rsid w:val="00AA55C1"/>
    <w:rsid w:val="00E2272A"/>
    <w:rsid w:val="00E93332"/>
    <w:rsid w:val="00E96E24"/>
    <w:rsid w:val="00EC6A63"/>
    <w:rsid w:val="00F0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45C8"/>
  <w15:chartTrackingRefBased/>
  <w15:docId w15:val="{A3F4C7F4-2A1E-40AC-A219-683907BD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F2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966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6697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3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C2A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C2AC9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8C2AC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C2AC9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8C2AC9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E227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106635-b9a8-4f0b-bbd7-d236a8880032" xsi:nil="true"/>
    <lcf76f155ced4ddcb4097134ff3c332f xmlns="2254ba46-2b42-46e2-b1fb-c0e93dfa82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AA96A946BC9DE42A81967A6D8625098" ma:contentTypeVersion="18" ma:contentTypeDescription="צור מסמך חדש." ma:contentTypeScope="" ma:versionID="a03d73898847ba546582acbf3caa29fe">
  <xsd:schema xmlns:xsd="http://www.w3.org/2001/XMLSchema" xmlns:xs="http://www.w3.org/2001/XMLSchema" xmlns:p="http://schemas.microsoft.com/office/2006/metadata/properties" xmlns:ns2="2254ba46-2b42-46e2-b1fb-c0e93dfa82a1" xmlns:ns3="ca106635-b9a8-4f0b-bbd7-d236a8880032" targetNamespace="http://schemas.microsoft.com/office/2006/metadata/properties" ma:root="true" ma:fieldsID="101afad9f2b7c3155d16c3fe4aa61cb4" ns2:_="" ns3:_="">
    <xsd:import namespace="2254ba46-2b42-46e2-b1fb-c0e93dfa82a1"/>
    <xsd:import namespace="ca106635-b9a8-4f0b-bbd7-d236a8880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4ba46-2b42-46e2-b1fb-c0e93dfa8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249542c6-2124-448a-992c-07e7ad66b3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06635-b9a8-4f0b-bbd7-d236a88800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d6ccc7-f785-47c1-8d8a-9e47eee2506d}" ma:internalName="TaxCatchAll" ma:showField="CatchAllData" ma:web="ca106635-b9a8-4f0b-bbd7-d236a8880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19385-614B-4266-B4EB-1E5CD06757C1}">
  <ds:schemaRefs>
    <ds:schemaRef ds:uri="http://schemas.microsoft.com/office/2006/metadata/properties"/>
    <ds:schemaRef ds:uri="http://schemas.microsoft.com/office/infopath/2007/PartnerControls"/>
    <ds:schemaRef ds:uri="ca106635-b9a8-4f0b-bbd7-d236a8880032"/>
    <ds:schemaRef ds:uri="2254ba46-2b42-46e2-b1fb-c0e93dfa82a1"/>
  </ds:schemaRefs>
</ds:datastoreItem>
</file>

<file path=customXml/itemProps2.xml><?xml version="1.0" encoding="utf-8"?>
<ds:datastoreItem xmlns:ds="http://schemas.openxmlformats.org/officeDocument/2006/customXml" ds:itemID="{4897BBF7-D9F4-45DB-ABEC-EA51A583F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0D4F2-B814-4BCD-90FD-65F81F42C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4ba46-2b42-46e2-b1fb-c0e93dfa82a1"/>
    <ds:schemaRef ds:uri="ca106635-b9a8-4f0b-bbd7-d236a8880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ausu</cp:lastModifiedBy>
  <cp:revision>2</cp:revision>
  <dcterms:created xsi:type="dcterms:W3CDTF">2025-08-25T07:42:00Z</dcterms:created>
  <dcterms:modified xsi:type="dcterms:W3CDTF">2025-08-25T07:42:00Z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0x0101008AA96A946BC9DE42A81967A6D8625098</vt:lpwstr>
  </property>
</Properties>
</file>